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02" w:rsidRPr="00565E02" w:rsidRDefault="003E1330" w:rsidP="00565E02">
      <w:pPr>
        <w:pStyle w:val="a3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 w:themeColor="text1"/>
        </w:rPr>
      </w:pPr>
      <w:r w:rsidRPr="00565E02">
        <w:rPr>
          <w:rFonts w:ascii="Tahoma" w:hAnsi="Tahoma" w:cs="Tahoma"/>
          <w:b/>
          <w:bCs/>
          <w:color w:val="000000" w:themeColor="text1"/>
        </w:rPr>
        <w:t xml:space="preserve">О негативных последствиях неофициального трудоустройства </w:t>
      </w:r>
    </w:p>
    <w:p w:rsidR="003E1330" w:rsidRPr="00565E02" w:rsidRDefault="003E1330" w:rsidP="00565E02">
      <w:pPr>
        <w:pStyle w:val="a3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 w:themeColor="text1"/>
        </w:rPr>
      </w:pPr>
      <w:r w:rsidRPr="00565E02">
        <w:rPr>
          <w:rFonts w:ascii="Tahoma" w:hAnsi="Tahoma" w:cs="Tahoma"/>
          <w:b/>
          <w:bCs/>
          <w:color w:val="000000" w:themeColor="text1"/>
        </w:rPr>
        <w:t>и важности заключения трудового договора</w:t>
      </w:r>
    </w:p>
    <w:p w:rsidR="00565E02" w:rsidRPr="00565E02" w:rsidRDefault="00565E02" w:rsidP="00565E02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 w:themeColor="text1"/>
        </w:rPr>
      </w:pPr>
    </w:p>
    <w:p w:rsidR="00565E02" w:rsidRDefault="003E1330" w:rsidP="00565E02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65E02">
        <w:rPr>
          <w:color w:val="000000" w:themeColor="text1"/>
        </w:rPr>
        <w:t>Работать без трудового договора просто.</w:t>
      </w:r>
    </w:p>
    <w:p w:rsidR="00565E02" w:rsidRDefault="003E1330" w:rsidP="00565E02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65E02">
        <w:rPr>
          <w:color w:val="000000" w:themeColor="text1"/>
        </w:rPr>
        <w:t>Работнику не нужно собирать никакие документы. А его зарплата вроде бы больше.</w:t>
      </w:r>
    </w:p>
    <w:p w:rsidR="00565E02" w:rsidRDefault="003E1330" w:rsidP="00565E02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65E02">
        <w:rPr>
          <w:color w:val="000000" w:themeColor="text1"/>
        </w:rPr>
        <w:t>Работодателю выгодно: он может не выплачивать сотруднику больничные, компенсацию за работу на вредном производстве, не делать отчисления за него в ПФР, не заботиться о здоровье работника и не выдавать ему средства индивидуальной защиты.</w:t>
      </w:r>
    </w:p>
    <w:p w:rsidR="00565E02" w:rsidRDefault="003E1330" w:rsidP="00565E02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65E02">
        <w:rPr>
          <w:color w:val="000000" w:themeColor="text1"/>
        </w:rPr>
        <w:t xml:space="preserve">Всем работодателям это выгодно, но Вам, работнику, – нет. Сначала Вам задержат зарплату, потом вообще не захотят её выплачивать, не выплатят компенсацию за неиспользованные отпуска и окончательный расчет при увольнении, и </w:t>
      </w:r>
      <w:proofErr w:type="gramStart"/>
      <w:r w:rsidRPr="00565E02">
        <w:rPr>
          <w:color w:val="000000" w:themeColor="text1"/>
        </w:rPr>
        <w:t>наконец</w:t>
      </w:r>
      <w:proofErr w:type="gramEnd"/>
      <w:r w:rsidRPr="00565E02">
        <w:rPr>
          <w:color w:val="000000" w:themeColor="text1"/>
        </w:rPr>
        <w:t xml:space="preserve"> Вы обнаружите, что Вас систематически обманывали. А если с Вами произойдет несчастный случай, работодатель просто скажет, что видит Вас впервые.</w:t>
      </w:r>
    </w:p>
    <w:p w:rsidR="00565E02" w:rsidRDefault="003E1330" w:rsidP="00565E02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65E02">
        <w:rPr>
          <w:color w:val="000000" w:themeColor="text1"/>
        </w:rPr>
        <w:t>Вы хотите, чтобы кто-то использовал Ваше здоровье и Вашу жизнь для своей выгоды? Чтобы кто-то под разными предлогами забирал у Вас Ваши же честно заработанные деньги? Разве это справедливо?</w:t>
      </w:r>
    </w:p>
    <w:p w:rsidR="003E1330" w:rsidRPr="00565E02" w:rsidRDefault="003E1330" w:rsidP="00565E02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65E02">
        <w:rPr>
          <w:color w:val="000000" w:themeColor="text1"/>
        </w:rPr>
        <w:t xml:space="preserve">Рисковать не нужно. Заключите трудовой договор. А если работодатель отказывается, обращайтесь в инспекцию труда. </w:t>
      </w:r>
    </w:p>
    <w:p w:rsidR="00C47EEB" w:rsidRPr="00565E02" w:rsidRDefault="00C47EEB" w:rsidP="00565E0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47EEB" w:rsidRPr="00565E02" w:rsidSect="009765D6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330"/>
    <w:rsid w:val="003E1330"/>
    <w:rsid w:val="00565E02"/>
    <w:rsid w:val="009765D6"/>
    <w:rsid w:val="009E2025"/>
    <w:rsid w:val="00C4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3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SPEC_ECO05</dc:creator>
  <cp:keywords/>
  <dc:description/>
  <cp:lastModifiedBy>SPEC_ECO05</cp:lastModifiedBy>
  <cp:revision>5</cp:revision>
  <dcterms:created xsi:type="dcterms:W3CDTF">2022-02-25T11:05:00Z</dcterms:created>
  <dcterms:modified xsi:type="dcterms:W3CDTF">2022-03-16T12:11:00Z</dcterms:modified>
</cp:coreProperties>
</file>