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C323" w14:textId="77777777"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14:paraId="36ECC7EB" w14:textId="77777777" w:rsidR="006C0619" w:rsidRDefault="006C0619" w:rsidP="006C0619"/>
    <w:p w14:paraId="34BE50AC" w14:textId="76AEF804"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77405D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77405D">
        <w:rPr>
          <w:rFonts w:ascii="Times New Roman" w:hAnsi="Times New Roman" w:cs="Times New Roman"/>
          <w:sz w:val="24"/>
          <w:szCs w:val="24"/>
        </w:rPr>
        <w:t>ноября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р.п. Самойловка</w:t>
      </w:r>
    </w:p>
    <w:p w14:paraId="0429A936" w14:textId="646951C6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77405D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77405D">
        <w:rPr>
          <w:rFonts w:ascii="Times New Roman" w:hAnsi="Times New Roman" w:cs="Times New Roman"/>
          <w:sz w:val="24"/>
          <w:szCs w:val="24"/>
        </w:rPr>
        <w:t>ноября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4D4D1E1C" w14:textId="5134119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77405D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88F96E" w14:textId="540A2B1E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77405D">
        <w:rPr>
          <w:rFonts w:ascii="Times New Roman" w:hAnsi="Times New Roman" w:cs="Times New Roman"/>
          <w:sz w:val="24"/>
          <w:szCs w:val="24"/>
        </w:rPr>
        <w:t>0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9E5A32">
        <w:rPr>
          <w:rFonts w:ascii="Times New Roman" w:hAnsi="Times New Roman" w:cs="Times New Roman"/>
          <w:sz w:val="24"/>
          <w:szCs w:val="24"/>
        </w:rPr>
        <w:t>1</w:t>
      </w:r>
      <w:r w:rsidR="0077405D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.2019 г. N </w:t>
      </w:r>
      <w:r w:rsidR="0077405D">
        <w:rPr>
          <w:rFonts w:ascii="Times New Roman" w:hAnsi="Times New Roman" w:cs="Times New Roman"/>
          <w:sz w:val="24"/>
          <w:szCs w:val="24"/>
        </w:rPr>
        <w:t>21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7BD5C1F5" w14:textId="77777777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27EBB67" w14:textId="77777777"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62E851BB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059461AE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разрешений на отклонение от предельных параметров разрешенного строительства»</w:t>
      </w:r>
      <w:r w:rsidR="005E0C9A">
        <w:t xml:space="preserve"> </w:t>
      </w:r>
    </w:p>
    <w:p w14:paraId="28741585" w14:textId="77777777"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отклонение от предельных            параметров разрешенного строительства, реконструкции объектов капитального строительства</w:t>
      </w:r>
      <w:r>
        <w:t xml:space="preserve">» </w:t>
      </w:r>
      <w:r w:rsidRPr="004D4E69">
        <w:t xml:space="preserve">направить </w:t>
      </w:r>
      <w:r w:rsidRPr="0073219C">
        <w:t>главе Самойловского муниципального района для принятия решения</w:t>
      </w:r>
      <w:r w:rsidRPr="004D4E69">
        <w:t>.</w:t>
      </w:r>
    </w:p>
    <w:p w14:paraId="086A69D5" w14:textId="77777777"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14:paraId="756AD409" w14:textId="42A0E597" w:rsidR="00D56F71" w:rsidRDefault="0077405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555E4C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0F5B5B" w14:textId="77777777"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71DFE"/>
    <w:rsid w:val="008A393C"/>
    <w:rsid w:val="009E5A32"/>
    <w:rsid w:val="009F05F2"/>
    <w:rsid w:val="00A96C7B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2019-11-20T05:07:00Z</cp:lastPrinted>
  <dcterms:created xsi:type="dcterms:W3CDTF">2019-12-09T10:06:00Z</dcterms:created>
  <dcterms:modified xsi:type="dcterms:W3CDTF">2019-12-09T10:06:00Z</dcterms:modified>
</cp:coreProperties>
</file>